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97" w:rsidRPr="00B53327" w:rsidRDefault="00F30097" w:rsidP="00F30097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  <w:szCs w:val="20"/>
        </w:rPr>
        <w:t>Příloha č. 4 k vyhlášce č. 503/2006 Sb.</w:t>
      </w:r>
    </w:p>
    <w:p w:rsidR="00F30097" w:rsidRPr="00B53327" w:rsidRDefault="00F30097" w:rsidP="00F30097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C85778" w:rsidRDefault="00F30097" w:rsidP="00C85778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="00C85778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="00C8577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C85778" w:rsidRDefault="00C85778" w:rsidP="00C8577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C85778" w:rsidRDefault="00C85778" w:rsidP="00C8577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F30097" w:rsidRPr="00B53327" w:rsidRDefault="00F30097" w:rsidP="00F30097">
      <w:pPr>
        <w:rPr>
          <w:color w:val="000000" w:themeColor="text1"/>
        </w:rPr>
      </w:pPr>
    </w:p>
    <w:p w:rsidR="00F30097" w:rsidRPr="00B53327" w:rsidRDefault="00F30097" w:rsidP="00C85778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F30097" w:rsidRPr="00B53327" w:rsidRDefault="00F30097" w:rsidP="00C8577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30097" w:rsidRPr="00B53327" w:rsidRDefault="00F30097" w:rsidP="00C85778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8577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8577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F30097" w:rsidRPr="00B53327" w:rsidRDefault="00F30097" w:rsidP="00C85778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8577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8577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F30097" w:rsidRPr="00B53327" w:rsidRDefault="00F30097" w:rsidP="00C8577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30097" w:rsidRPr="00B53327" w:rsidRDefault="00F30097" w:rsidP="00C85778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 xml:space="preserve">řádu (stavební zákon),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F30097" w:rsidRPr="00B53327" w:rsidRDefault="00F30097" w:rsidP="00C85778">
      <w:pPr>
        <w:spacing w:before="8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F30097" w:rsidRPr="00B53327" w:rsidRDefault="00C85778" w:rsidP="00C85778">
      <w:pPr>
        <w:pStyle w:val="Styl1"/>
      </w:pPr>
      <w:r>
        <w:t xml:space="preserve">I. </w:t>
      </w:r>
      <w:r w:rsidR="00F30097" w:rsidRPr="00B53327">
        <w:t>Navržené pozemky, kterých se dělení nebo scelování týká</w:t>
      </w:r>
    </w:p>
    <w:p w:rsidR="00F30097" w:rsidRPr="00B53327" w:rsidRDefault="00F30097" w:rsidP="00C85778">
      <w:pPr>
        <w:spacing w:line="240" w:lineRule="auto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F30097" w:rsidRPr="00B53327" w:rsidTr="00077B0B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97" w:rsidRPr="00B53327" w:rsidRDefault="00F30097" w:rsidP="00C8577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97" w:rsidRPr="00B53327" w:rsidRDefault="00F30097" w:rsidP="00C8577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97" w:rsidRPr="00B53327" w:rsidRDefault="00F30097" w:rsidP="00C8577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97" w:rsidRPr="00B53327" w:rsidRDefault="00F30097" w:rsidP="00C8577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97" w:rsidRPr="00B53327" w:rsidRDefault="00F30097" w:rsidP="00C8577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F30097" w:rsidRPr="00B53327" w:rsidTr="00077B0B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30097" w:rsidRPr="00B53327" w:rsidTr="00077B0B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30097" w:rsidRPr="00B53327" w:rsidTr="00077B0B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30097" w:rsidRPr="00B53327" w:rsidTr="00077B0B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7" w:rsidRPr="00B53327" w:rsidRDefault="00F30097" w:rsidP="00C8577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F30097" w:rsidRPr="00C170B0" w:rsidRDefault="00F30097" w:rsidP="00C85778">
      <w:pPr>
        <w:tabs>
          <w:tab w:val="left" w:pos="426"/>
          <w:tab w:val="left" w:pos="4536"/>
          <w:tab w:val="left" w:pos="470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577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8577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577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8577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F30097" w:rsidRPr="00317B2F" w:rsidRDefault="00F30097" w:rsidP="00C85778">
      <w:pPr>
        <w:tabs>
          <w:tab w:val="num" w:pos="426"/>
        </w:tabs>
        <w:spacing w:before="120" w:after="120" w:line="240" w:lineRule="auto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F30097" w:rsidRPr="00317B2F" w:rsidRDefault="00F30097" w:rsidP="00C85778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</w:t>
      </w:r>
      <w:r w:rsidR="00C85778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</w:t>
      </w:r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F30097" w:rsidRPr="00317B2F" w:rsidRDefault="00F30097" w:rsidP="00C85778">
      <w:pPr>
        <w:tabs>
          <w:tab w:val="left" w:pos="426"/>
          <w:tab w:val="left" w:pos="4536"/>
          <w:tab w:val="left" w:pos="470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30097" w:rsidRPr="00317B2F" w:rsidRDefault="00F30097" w:rsidP="00C85778">
      <w:pPr>
        <w:tabs>
          <w:tab w:val="left" w:pos="426"/>
          <w:tab w:val="left" w:pos="4536"/>
          <w:tab w:val="left" w:pos="4706"/>
        </w:tabs>
        <w:spacing w:before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F30097" w:rsidRPr="00317B2F" w:rsidRDefault="00F30097" w:rsidP="00C85778">
      <w:pPr>
        <w:tabs>
          <w:tab w:val="left" w:pos="426"/>
          <w:tab w:val="left" w:pos="4536"/>
          <w:tab w:val="left" w:pos="470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85778">
        <w:rPr>
          <w:rFonts w:ascii="Times New Roman" w:hAnsi="Times New Roman"/>
          <w:color w:val="000000" w:themeColor="text1"/>
          <w:sz w:val="24"/>
          <w:szCs w:val="24"/>
        </w:rPr>
      </w:r>
      <w:r w:rsidR="00C8577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85778">
        <w:rPr>
          <w:rFonts w:ascii="Times New Roman" w:hAnsi="Times New Roman"/>
          <w:color w:val="000000" w:themeColor="text1"/>
          <w:sz w:val="24"/>
          <w:szCs w:val="24"/>
        </w:rPr>
      </w:r>
      <w:r w:rsidR="00C8577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F30097" w:rsidRDefault="00F30097" w:rsidP="00C85778">
      <w:pPr>
        <w:tabs>
          <w:tab w:val="num" w:pos="426"/>
        </w:tabs>
        <w:spacing w:before="120" w:after="120" w:line="240" w:lineRule="auto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30097" w:rsidRPr="00317B2F" w:rsidRDefault="00F30097" w:rsidP="00C85778">
      <w:pPr>
        <w:tabs>
          <w:tab w:val="num" w:pos="426"/>
        </w:tabs>
        <w:spacing w:before="120" w:after="120" w:line="240" w:lineRule="auto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F30097" w:rsidRPr="00317B2F" w:rsidRDefault="00F30097" w:rsidP="00C85778">
      <w:pPr>
        <w:tabs>
          <w:tab w:val="left" w:pos="426"/>
          <w:tab w:val="left" w:pos="4536"/>
          <w:tab w:val="left" w:pos="470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85778">
        <w:rPr>
          <w:rFonts w:ascii="Times New Roman" w:hAnsi="Times New Roman"/>
          <w:color w:val="000000" w:themeColor="text1"/>
          <w:sz w:val="24"/>
          <w:szCs w:val="24"/>
        </w:rPr>
      </w:r>
      <w:r w:rsidR="00C8577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F30097" w:rsidRPr="00317B2F" w:rsidRDefault="00F30097" w:rsidP="00C85778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85778">
        <w:rPr>
          <w:rFonts w:ascii="Times New Roman" w:hAnsi="Times New Roman"/>
          <w:color w:val="000000" w:themeColor="text1"/>
          <w:sz w:val="24"/>
          <w:szCs w:val="24"/>
        </w:rPr>
      </w:r>
      <w:r w:rsidR="00C8577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 w:rsidR="00C8577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</w:t>
      </w:r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F30097" w:rsidRPr="00A966BE" w:rsidRDefault="00F30097" w:rsidP="00C85778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30097" w:rsidRPr="00317B2F" w:rsidRDefault="00F30097" w:rsidP="00C85778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</w:t>
      </w:r>
      <w:r w:rsidR="00C85778">
        <w:rPr>
          <w:rFonts w:ascii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</w:t>
      </w:r>
    </w:p>
    <w:p w:rsidR="00F30097" w:rsidRPr="00B53327" w:rsidRDefault="00F30097" w:rsidP="00C85778">
      <w:pPr>
        <w:tabs>
          <w:tab w:val="left" w:pos="426"/>
          <w:tab w:val="left" w:pos="2127"/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30097" w:rsidRPr="00B53327" w:rsidRDefault="00F30097" w:rsidP="00C85778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F30097" w:rsidRPr="00B53327" w:rsidRDefault="00F30097" w:rsidP="00C85778">
      <w:pPr>
        <w:tabs>
          <w:tab w:val="left" w:pos="426"/>
          <w:tab w:val="left" w:pos="2127"/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30097" w:rsidRPr="00B53327" w:rsidRDefault="00F30097" w:rsidP="00C85778">
      <w:pPr>
        <w:tabs>
          <w:tab w:val="left" w:pos="426"/>
          <w:tab w:val="left" w:pos="2127"/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30097" w:rsidRPr="00B53327" w:rsidRDefault="00F30097" w:rsidP="00C85778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F30097" w:rsidRPr="00B53327" w:rsidRDefault="00F30097" w:rsidP="00C85778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F30097" w:rsidRPr="00B53327" w:rsidRDefault="00F30097" w:rsidP="00C8577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30097" w:rsidRPr="00B53327" w:rsidRDefault="00F30097" w:rsidP="00C85778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F30097" w:rsidRPr="009E321D" w:rsidRDefault="00F30097" w:rsidP="00C85778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F30097" w:rsidRPr="00B53327" w:rsidTr="00077B0B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B53327" w:rsidRDefault="00F30097" w:rsidP="00C85778">
            <w:pPr>
              <w:spacing w:before="6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D15F14" w:rsidRDefault="00F30097" w:rsidP="00C857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F30097" w:rsidRPr="009C319D" w:rsidRDefault="00F30097" w:rsidP="00C85778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F30097" w:rsidRPr="00B53327" w:rsidTr="00077B0B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B53327" w:rsidRDefault="00F30097" w:rsidP="00C85778">
            <w:pPr>
              <w:spacing w:before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313007" w:rsidRDefault="00F30097" w:rsidP="00C8577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30097" w:rsidRPr="00B53327" w:rsidTr="00077B0B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B53327" w:rsidRDefault="00F30097" w:rsidP="00C85778">
            <w:pPr>
              <w:spacing w:before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313007" w:rsidRDefault="00F30097" w:rsidP="00C8577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30097" w:rsidRPr="00B53327" w:rsidTr="00077B0B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B53327" w:rsidRDefault="00F30097" w:rsidP="00C85778">
            <w:pPr>
              <w:spacing w:before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313007" w:rsidRDefault="00F30097" w:rsidP="00C8577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30097" w:rsidRPr="00B53327" w:rsidTr="00077B0B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B53327" w:rsidRDefault="00F30097" w:rsidP="00C85778">
            <w:pPr>
              <w:spacing w:before="6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313007" w:rsidRDefault="00F30097" w:rsidP="00C8577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F30097" w:rsidRPr="00B53327" w:rsidTr="00077B0B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B53327" w:rsidRDefault="00F30097" w:rsidP="00C85778">
            <w:pPr>
              <w:spacing w:before="6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313007" w:rsidRDefault="00F30097" w:rsidP="00C8577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F30097" w:rsidRPr="00313007" w:rsidRDefault="00F30097" w:rsidP="00C85778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F30097" w:rsidRPr="00313007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F30097" w:rsidRPr="00313007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F30097" w:rsidRPr="00313007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F30097" w:rsidRPr="00313007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F30097" w:rsidRPr="00313007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F30097" w:rsidRPr="00313007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F30097" w:rsidRPr="00313007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F30097" w:rsidRPr="00313007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F30097" w:rsidRPr="00313007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F30097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F30097" w:rsidRPr="00313007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F30097" w:rsidRPr="00B53327" w:rsidTr="00077B0B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B53327" w:rsidRDefault="00F30097" w:rsidP="00C85778">
            <w:pPr>
              <w:spacing w:before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313007" w:rsidRDefault="00F30097" w:rsidP="00C8577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F30097" w:rsidRPr="00B53327" w:rsidTr="00077B0B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B53327" w:rsidRDefault="00F30097" w:rsidP="00C85778">
            <w:pPr>
              <w:spacing w:before="6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313007" w:rsidRDefault="00F30097" w:rsidP="00C8577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F30097" w:rsidRPr="00313007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F30097" w:rsidRPr="00313007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F30097" w:rsidRDefault="00F30097" w:rsidP="00C85778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0097" w:rsidRDefault="00F30097" w:rsidP="00C8577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F30097" w:rsidRPr="00B53327" w:rsidRDefault="00F30097" w:rsidP="00C85778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F30097" w:rsidRPr="00500A8E" w:rsidRDefault="00F30097" w:rsidP="00C85778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F30097" w:rsidRPr="00F67681" w:rsidTr="00077B0B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F67681" w:rsidRDefault="00F30097" w:rsidP="00C85778">
            <w:pPr>
              <w:spacing w:before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D15F14" w:rsidRDefault="00F30097" w:rsidP="00C85778">
            <w:pPr>
              <w:pStyle w:val="Odstavecseseznamem"/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F30097" w:rsidRPr="009C319D" w:rsidRDefault="00F30097" w:rsidP="00C85778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F30097" w:rsidRPr="00F67681" w:rsidTr="00077B0B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F67681" w:rsidRDefault="00F30097" w:rsidP="00C85778">
            <w:pPr>
              <w:spacing w:before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F67681" w:rsidRDefault="00F30097" w:rsidP="00C85778">
            <w:pPr>
              <w:pStyle w:val="Odstavecseseznamem"/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30097" w:rsidRPr="00F67681" w:rsidTr="00077B0B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F67681" w:rsidRDefault="00F30097" w:rsidP="00C85778">
            <w:pPr>
              <w:spacing w:before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F67681" w:rsidRDefault="00F30097" w:rsidP="00C8577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30097" w:rsidRPr="00F67681" w:rsidTr="00077B0B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F67681" w:rsidRDefault="00F30097" w:rsidP="00C85778">
            <w:pPr>
              <w:spacing w:before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F67681" w:rsidRDefault="00F30097" w:rsidP="00C8577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30097" w:rsidRPr="00F67681" w:rsidTr="00077B0B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F67681" w:rsidRDefault="00F30097" w:rsidP="00C85778">
            <w:pPr>
              <w:spacing w:before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F67681" w:rsidRDefault="00F30097" w:rsidP="00C8577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30097" w:rsidRPr="00F67681" w:rsidTr="00077B0B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F67681" w:rsidRDefault="00F30097" w:rsidP="00C85778">
            <w:pPr>
              <w:spacing w:before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F67681" w:rsidRDefault="00F30097" w:rsidP="00C8577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F30097" w:rsidRPr="00F67681" w:rsidTr="00077B0B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F67681" w:rsidRDefault="00F30097" w:rsidP="00C85778">
            <w:pPr>
              <w:spacing w:before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57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F67681" w:rsidRDefault="00F30097" w:rsidP="00C8577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F30097" w:rsidRPr="00F67681" w:rsidRDefault="00F30097" w:rsidP="00C85778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F30097" w:rsidRPr="00F67681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F30097" w:rsidRPr="00F67681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F30097" w:rsidRPr="00F67681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F30097" w:rsidRPr="00F67681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F30097" w:rsidRPr="00F67681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F30097" w:rsidRPr="00F67681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F30097" w:rsidRPr="00F67681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F30097" w:rsidRPr="00F67681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F30097" w:rsidRPr="00F67681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F30097" w:rsidRPr="00F67681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F30097" w:rsidRPr="00F67681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F30097" w:rsidRPr="00F67681" w:rsidTr="00077B0B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F67681" w:rsidRDefault="00F30097" w:rsidP="00C85778">
            <w:pPr>
              <w:spacing w:before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85778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C85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F67681" w:rsidRDefault="00F30097" w:rsidP="00C8577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F30097" w:rsidRPr="00F67681" w:rsidTr="00077B0B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F67681" w:rsidRDefault="00F30097" w:rsidP="00C85778">
            <w:pPr>
              <w:spacing w:before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85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C85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097" w:rsidRPr="00F67681" w:rsidRDefault="00F30097" w:rsidP="00C8577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F30097" w:rsidRPr="00F67681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F30097" w:rsidRPr="00F67681" w:rsidRDefault="00F30097" w:rsidP="00C8577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85778">
              <w:rPr>
                <w:color w:val="000000" w:themeColor="text1"/>
              </w:rPr>
            </w:r>
            <w:r w:rsidR="00C857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D2136C" w:rsidRDefault="00964B3E" w:rsidP="00C85778">
      <w:pPr>
        <w:tabs>
          <w:tab w:val="left" w:pos="3465"/>
        </w:tabs>
        <w:spacing w:line="240" w:lineRule="auto"/>
      </w:pPr>
      <w:r>
        <w:rPr>
          <w:color w:val="000000" w:themeColor="text1"/>
        </w:rPr>
        <w:tab/>
      </w:r>
    </w:p>
    <w:sectPr w:rsidR="00D2136C" w:rsidSect="00964B3E">
      <w:pgSz w:w="11906" w:h="16838" w:code="9"/>
      <w:pgMar w:top="1134" w:right="992" w:bottom="1134" w:left="851" w:header="56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97"/>
    <w:rsid w:val="00964B3E"/>
    <w:rsid w:val="00C85778"/>
    <w:rsid w:val="00D2136C"/>
    <w:rsid w:val="00F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D6EF-0AD5-413C-938A-95B8B69D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097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0097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30097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0097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30097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30097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30097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30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1539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Chytilová</dc:creator>
  <cp:keywords/>
  <dc:description/>
  <cp:lastModifiedBy>Chytilová</cp:lastModifiedBy>
  <cp:revision>2</cp:revision>
  <dcterms:created xsi:type="dcterms:W3CDTF">2018-04-27T06:53:00Z</dcterms:created>
  <dcterms:modified xsi:type="dcterms:W3CDTF">2018-04-27T09:03:00Z</dcterms:modified>
</cp:coreProperties>
</file>